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53D98" w14:paraId="772F8309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506CE65" w14:textId="77777777" w:rsidR="00061D7D" w:rsidRPr="00B53D98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58763DE" w14:textId="77777777" w:rsidR="007C1963" w:rsidRPr="00061D7D" w:rsidRDefault="007C1963" w:rsidP="007C1963">
            <w:pPr>
              <w:pStyle w:val="Title"/>
            </w:pPr>
            <w:r>
              <w:t>Assessment Evidence Guide</w:t>
            </w:r>
          </w:p>
          <w:p w14:paraId="760F17BB" w14:textId="77777777" w:rsidR="007C1963" w:rsidRDefault="007C1963" w:rsidP="007C1963">
            <w:pPr>
              <w:pStyle w:val="Title"/>
            </w:pPr>
            <w:r>
              <w:t>National Vocational Certificate Level-4</w:t>
            </w:r>
          </w:p>
          <w:p w14:paraId="3C0E6A34" w14:textId="77777777" w:rsidR="007C1963" w:rsidRDefault="007C1963" w:rsidP="007C1963">
            <w:pPr>
              <w:pStyle w:val="Title"/>
            </w:pPr>
            <w:r>
              <w:t xml:space="preserve"> in </w:t>
            </w:r>
          </w:p>
          <w:p w14:paraId="100D1DBE" w14:textId="77777777" w:rsidR="007C1963" w:rsidRDefault="007C1963" w:rsidP="007C1963">
            <w:pPr>
              <w:pStyle w:val="Title"/>
            </w:pPr>
            <w:r w:rsidRPr="009B4E61">
              <w:t>“</w:t>
            </w:r>
            <w:r>
              <w:t>Fashion Design”</w:t>
            </w:r>
          </w:p>
          <w:p w14:paraId="623AB51F" w14:textId="77777777" w:rsidR="007C1963" w:rsidRPr="009B4E61" w:rsidRDefault="007C1963" w:rsidP="007C1963">
            <w:pPr>
              <w:pStyle w:val="Title"/>
            </w:pPr>
            <w:r>
              <w:t xml:space="preserve">Associate Fashion Designer </w:t>
            </w:r>
          </w:p>
          <w:p w14:paraId="6AB0B8E3" w14:textId="0CBC091B" w:rsidR="00020258" w:rsidRPr="00CE3CE4" w:rsidRDefault="00020258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3C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Perform Surface Embellishment Techniques </w:t>
            </w:r>
          </w:p>
          <w:p w14:paraId="18B1C717" w14:textId="77777777" w:rsidR="00D93D3A" w:rsidRPr="00060D8C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B53D98" w14:paraId="5742D8FA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4C2ED9F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522E89E" w14:textId="77777777" w:rsidR="00061D7D" w:rsidRPr="00B53D98" w:rsidRDefault="00F14B8B" w:rsidP="00F14B8B">
            <w:pPr>
              <w:pStyle w:val="Subtitle"/>
              <w:rPr>
                <w:i w:val="0"/>
              </w:rPr>
            </w:pPr>
            <w:r w:rsidRPr="00B53D98">
              <w:t>13-17</w:t>
            </w:r>
            <w:r w:rsidR="00650179" w:rsidRPr="00B53D98">
              <w:t xml:space="preserve"> </w:t>
            </w:r>
            <w:r w:rsidRPr="00B53D98">
              <w:t>Oct</w:t>
            </w:r>
            <w:r w:rsidR="00650179" w:rsidRPr="00B53D98">
              <w:t xml:space="preserve"> 2020</w:t>
            </w:r>
          </w:p>
        </w:tc>
      </w:tr>
      <w:tr w:rsidR="00061D7D" w:rsidRPr="00B53D98" w14:paraId="596E4D8E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A8AD818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B90F26C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848DE70" wp14:editId="1E8A64ED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B1140C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lastRenderedPageBreak/>
              <w:t>National Vocational &amp; Technical</w:t>
            </w:r>
          </w:p>
          <w:p w14:paraId="5E5AB8BF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77A22D14" w14:textId="77777777" w:rsidR="00061D7D" w:rsidRPr="00B53D98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B53D98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CE3CE4" w:rsidRPr="00B53D98" w14:paraId="2689701C" w14:textId="77777777" w:rsidTr="00234E88">
        <w:trPr>
          <w:trHeight w:val="1134"/>
        </w:trPr>
        <w:tc>
          <w:tcPr>
            <w:tcW w:w="4673" w:type="dxa"/>
            <w:gridSpan w:val="2"/>
          </w:tcPr>
          <w:p w14:paraId="23A85912" w14:textId="54A7C8F1" w:rsidR="00CE3CE4" w:rsidRPr="008D09D4" w:rsidRDefault="00CE3CE4" w:rsidP="00901D31">
            <w:pPr>
              <w:rPr>
                <w:sz w:val="24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>National Vocational National Vocational Certificate Level 4, in (Fashion Design) “</w:t>
            </w:r>
            <w:r w:rsidR="00234E88" w:rsidRPr="00234E88">
              <w:t>Ass</w:t>
            </w:r>
            <w:r w:rsidR="00914C92">
              <w:t>ociate</w:t>
            </w:r>
            <w:r w:rsidR="00234E88" w:rsidRPr="00234E88"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0C6DC44F" w14:textId="77777777" w:rsidR="00CE3CE4" w:rsidRPr="00CE3CE4" w:rsidRDefault="00CE3CE4" w:rsidP="002C2CE3">
            <w:r w:rsidRPr="00CE3CE4">
              <w:t>CS Code:</w:t>
            </w:r>
          </w:p>
        </w:tc>
        <w:tc>
          <w:tcPr>
            <w:tcW w:w="1448" w:type="dxa"/>
          </w:tcPr>
          <w:p w14:paraId="2125A175" w14:textId="7D620032" w:rsidR="00CE3CE4" w:rsidRPr="00CE3CE4" w:rsidRDefault="00CE3CE4" w:rsidP="00234E88">
            <w:r w:rsidRPr="00CE3CE4">
              <w:t>Level:</w:t>
            </w:r>
            <w:r w:rsidR="00234E88">
              <w:t>0</w:t>
            </w:r>
            <w:r w:rsidRPr="00CE3CE4">
              <w:t>4</w:t>
            </w:r>
          </w:p>
        </w:tc>
        <w:tc>
          <w:tcPr>
            <w:tcW w:w="1900" w:type="dxa"/>
          </w:tcPr>
          <w:p w14:paraId="6490EAB8" w14:textId="33AE70F5" w:rsidR="00CE3CE4" w:rsidRPr="00CE3CE4" w:rsidRDefault="00CE3CE4" w:rsidP="00234E88">
            <w:r w:rsidRPr="00CE3CE4">
              <w:t>Version:01</w:t>
            </w:r>
          </w:p>
        </w:tc>
      </w:tr>
      <w:tr w:rsidR="0077477C" w:rsidRPr="00B53D98" w14:paraId="18B793B2" w14:textId="77777777" w:rsidTr="00234E88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19E9ECB" w14:textId="77777777" w:rsidR="0077477C" w:rsidRPr="00CE3CE4" w:rsidRDefault="00F45D15" w:rsidP="002C2CE3">
            <w:pPr>
              <w:rPr>
                <w:b/>
                <w:sz w:val="18"/>
              </w:rPr>
            </w:pPr>
            <w:r w:rsidRPr="00CE3CE4">
              <w:rPr>
                <w:b/>
              </w:rPr>
              <w:t>Competency Standard Title</w:t>
            </w:r>
            <w:r w:rsidRPr="00CE3CE4">
              <w:rPr>
                <w:b/>
                <w:sz w:val="18"/>
              </w:rPr>
              <w:t>:</w:t>
            </w:r>
          </w:p>
          <w:p w14:paraId="3D3E8333" w14:textId="43D49773" w:rsidR="0060241E" w:rsidRPr="00234E88" w:rsidRDefault="00020258" w:rsidP="00234E88">
            <w:pPr>
              <w:pStyle w:val="ListParagraph"/>
              <w:numPr>
                <w:ilvl w:val="0"/>
                <w:numId w:val="25"/>
              </w:numPr>
              <w:rPr>
                <w:szCs w:val="32"/>
              </w:rPr>
            </w:pPr>
            <w:r w:rsidRPr="00234E88">
              <w:rPr>
                <w:szCs w:val="32"/>
              </w:rPr>
              <w:t>Perform Surface Embellishment Techniques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223C10E0" w14:textId="77777777" w:rsidR="0077477C" w:rsidRPr="00CE3CE4" w:rsidRDefault="0077477C" w:rsidP="002C2CE3">
            <w:pPr>
              <w:rPr>
                <w:b/>
              </w:rPr>
            </w:pPr>
            <w:r w:rsidRPr="00CE3CE4">
              <w:rPr>
                <w:b/>
              </w:rPr>
              <w:t>Assessment Date (DD/MM/YY):</w:t>
            </w:r>
          </w:p>
          <w:p w14:paraId="75601C0A" w14:textId="77777777" w:rsidR="00504954" w:rsidRPr="00CE3CE4" w:rsidRDefault="00504954" w:rsidP="002C2CE3">
            <w:pPr>
              <w:rPr>
                <w:b/>
              </w:rPr>
            </w:pPr>
          </w:p>
          <w:p w14:paraId="0320B475" w14:textId="77777777" w:rsidR="0077477C" w:rsidRPr="00CE3CE4" w:rsidRDefault="00504954" w:rsidP="00B303CD">
            <w:r w:rsidRPr="00CE3CE4">
              <w:rPr>
                <w:b/>
              </w:rPr>
              <w:t>Assessment Time:</w:t>
            </w:r>
            <w:r w:rsidR="00C36143" w:rsidRPr="00CE3CE4">
              <w:rPr>
                <w:b/>
              </w:rPr>
              <w:t xml:space="preserve"> </w:t>
            </w:r>
            <w:r w:rsidR="00B303CD" w:rsidRPr="00CE3CE4">
              <w:rPr>
                <w:bCs/>
              </w:rPr>
              <w:t>30</w:t>
            </w:r>
            <w:r w:rsidR="005D3ECD" w:rsidRPr="00CE3CE4">
              <w:rPr>
                <w:bCs/>
              </w:rPr>
              <w:t xml:space="preserve"> min</w:t>
            </w:r>
          </w:p>
        </w:tc>
      </w:tr>
      <w:tr w:rsidR="00C377C7" w:rsidRPr="00B53D98" w14:paraId="6D46B8E1" w14:textId="77777777" w:rsidTr="00234E88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55A9C711" w14:textId="77777777" w:rsidR="00C377C7" w:rsidRPr="00CE3CE4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B53D98" w14:paraId="237595D7" w14:textId="77777777" w:rsidTr="00234E88">
        <w:trPr>
          <w:cantSplit/>
        </w:trPr>
        <w:tc>
          <w:tcPr>
            <w:tcW w:w="1368" w:type="dxa"/>
            <w:vAlign w:val="center"/>
          </w:tcPr>
          <w:p w14:paraId="4D2F8A8C" w14:textId="77777777" w:rsidR="00FB229D" w:rsidRPr="00CE3CE4" w:rsidRDefault="00FB229D" w:rsidP="00FB229D">
            <w:r w:rsidRPr="00CE3CE4"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33E2EB9C" w14:textId="77777777" w:rsidR="00FB229D" w:rsidRPr="00CE3CE4" w:rsidRDefault="00B76B98" w:rsidP="00B76B98">
            <w:pPr>
              <w:rPr>
                <w:b/>
              </w:rPr>
            </w:pPr>
            <w:r w:rsidRPr="00CE3CE4">
              <w:rPr>
                <w:b/>
              </w:rPr>
              <w:t xml:space="preserve">To complete your assessment for </w:t>
            </w:r>
            <w:r w:rsidR="00EB4293" w:rsidRPr="00CE3CE4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71022E99" w14:textId="77777777" w:rsidR="00327376" w:rsidRPr="00CE3CE4" w:rsidRDefault="00327376">
      <w:pPr>
        <w:spacing w:before="0" w:after="160" w:line="259" w:lineRule="auto"/>
        <w:rPr>
          <w:i/>
          <w:szCs w:val="20"/>
        </w:rPr>
      </w:pPr>
    </w:p>
    <w:p w14:paraId="7BC28715" w14:textId="77777777" w:rsidR="00A701DE" w:rsidRPr="00CE3CE4" w:rsidRDefault="002E5592">
      <w:pPr>
        <w:spacing w:before="0" w:after="160" w:line="259" w:lineRule="auto"/>
        <w:rPr>
          <w:szCs w:val="20"/>
        </w:rPr>
      </w:pPr>
      <w:r w:rsidRPr="00CE3CE4">
        <w:rPr>
          <w:b/>
          <w:szCs w:val="20"/>
        </w:rPr>
        <w:t>Assessors Guide</w:t>
      </w:r>
      <w:r w:rsidRPr="00CE3CE4">
        <w:rPr>
          <w:szCs w:val="20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CE3CE4" w14:paraId="3368F83C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70C53938" w14:textId="77777777" w:rsidR="00B95B90" w:rsidRPr="00CE3CE4" w:rsidRDefault="00B95B90" w:rsidP="00A03445">
            <w:pPr>
              <w:rPr>
                <w:szCs w:val="20"/>
              </w:rPr>
            </w:pPr>
            <w:r w:rsidRPr="00CE3CE4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</w:tcPr>
          <w:p w14:paraId="59311EA4" w14:textId="77777777" w:rsidR="00B95B90" w:rsidRPr="00CE3CE4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CE3CE4">
              <w:rPr>
                <w:szCs w:val="20"/>
              </w:rPr>
              <w:t>Name:</w:t>
            </w:r>
            <w:r w:rsidR="000A73EB" w:rsidRPr="00CE3CE4">
              <w:rPr>
                <w:szCs w:val="20"/>
              </w:rPr>
              <w:tab/>
            </w:r>
            <w:r w:rsidRPr="00CE3CE4">
              <w:rPr>
                <w:szCs w:val="20"/>
              </w:rPr>
              <w:t xml:space="preserve">Registration/Roll Number: </w:t>
            </w:r>
          </w:p>
          <w:p w14:paraId="4C7158D0" w14:textId="77777777" w:rsidR="00B95B90" w:rsidRPr="00CE3CE4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CE3CE4">
              <w:rPr>
                <w:szCs w:val="20"/>
              </w:rPr>
              <w:t>Candidate Signature:</w:t>
            </w:r>
            <w:r w:rsidRPr="00CE3CE4">
              <w:rPr>
                <w:szCs w:val="20"/>
              </w:rPr>
              <w:tab/>
            </w:r>
            <w:r w:rsidRPr="00CE3CE4">
              <w:rPr>
                <w:szCs w:val="20"/>
              </w:rPr>
              <w:tab/>
            </w:r>
          </w:p>
        </w:tc>
      </w:tr>
      <w:tr w:rsidR="00B95B90" w:rsidRPr="00CE3CE4" w14:paraId="6F1828D0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D07D303" w14:textId="77777777" w:rsidR="00B95B90" w:rsidRPr="00CE3CE4" w:rsidRDefault="00F95969" w:rsidP="00A03445">
            <w:pPr>
              <w:rPr>
                <w:szCs w:val="20"/>
              </w:rPr>
            </w:pPr>
            <w:r w:rsidRPr="00CE3CE4">
              <w:rPr>
                <w:szCs w:val="20"/>
              </w:rPr>
              <w:t xml:space="preserve">Written </w:t>
            </w:r>
            <w:r w:rsidR="00B95B90" w:rsidRPr="00CE3CE4">
              <w:rPr>
                <w:szCs w:val="20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1037034B" w14:textId="77777777" w:rsidR="00B95B90" w:rsidRPr="00CE3CE4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CE3CE4">
              <w:rPr>
                <w:szCs w:val="20"/>
              </w:rPr>
              <w:t>COMPETENT</w:t>
            </w:r>
            <w:r w:rsidR="00917C4C" w:rsidRPr="00CE3CE4">
              <w:rPr>
                <w:szCs w:val="20"/>
              </w:rPr>
              <w:t xml:space="preserve"> </w:t>
            </w:r>
            <w:r w:rsidR="00E0181B" w:rsidRPr="00CE3CE4">
              <w:rPr>
                <w:szCs w:val="20"/>
              </w:rPr>
              <w:sym w:font="Wingdings" w:char="F06F"/>
            </w:r>
            <w:r w:rsidR="00DB0616" w:rsidRPr="00CE3CE4">
              <w:rPr>
                <w:szCs w:val="20"/>
              </w:rPr>
              <w:tab/>
            </w:r>
            <w:r w:rsidRPr="00CE3CE4">
              <w:rPr>
                <w:szCs w:val="20"/>
              </w:rPr>
              <w:t>NOT YET COMPETENT</w:t>
            </w:r>
            <w:r w:rsidR="00D61822" w:rsidRPr="00CE3CE4">
              <w:rPr>
                <w:szCs w:val="20"/>
              </w:rPr>
              <w:t xml:space="preserve"> </w:t>
            </w:r>
            <w:r w:rsidR="00D61822" w:rsidRPr="00CE3CE4">
              <w:rPr>
                <w:szCs w:val="20"/>
              </w:rPr>
              <w:sym w:font="Wingdings" w:char="F06F"/>
            </w:r>
          </w:p>
          <w:p w14:paraId="2986089F" w14:textId="77777777" w:rsidR="00B95B90" w:rsidRPr="00CE3CE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CE3CE4">
              <w:rPr>
                <w:szCs w:val="20"/>
              </w:rPr>
              <w:t>Name of the Assessor</w:t>
            </w:r>
            <w:r w:rsidR="00FF3B8A" w:rsidRPr="00CE3CE4">
              <w:rPr>
                <w:szCs w:val="20"/>
              </w:rPr>
              <w:t>:</w:t>
            </w:r>
            <w:r w:rsidR="004D2CE5" w:rsidRPr="00CE3CE4">
              <w:rPr>
                <w:szCs w:val="20"/>
              </w:rPr>
              <w:tab/>
            </w:r>
            <w:r w:rsidRPr="00CE3CE4">
              <w:rPr>
                <w:szCs w:val="20"/>
              </w:rPr>
              <w:t>Assessor’s code:</w:t>
            </w:r>
          </w:p>
          <w:p w14:paraId="16059454" w14:textId="77777777" w:rsidR="00B95B90" w:rsidRPr="00CE3CE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CE3CE4">
              <w:rPr>
                <w:szCs w:val="20"/>
              </w:rPr>
              <w:t xml:space="preserve">Signature of the </w:t>
            </w:r>
            <w:r w:rsidR="00FF3B8A" w:rsidRPr="00CE3CE4">
              <w:rPr>
                <w:szCs w:val="20"/>
              </w:rPr>
              <w:br/>
            </w:r>
            <w:r w:rsidRPr="00CE3CE4">
              <w:rPr>
                <w:szCs w:val="20"/>
              </w:rPr>
              <w:t>Assessor:</w:t>
            </w:r>
            <w:r w:rsidR="00FF3B8A" w:rsidRPr="00CE3CE4">
              <w:rPr>
                <w:szCs w:val="20"/>
              </w:rPr>
              <w:tab/>
            </w:r>
            <w:r w:rsidR="00FF3B8A" w:rsidRPr="00CE3CE4">
              <w:rPr>
                <w:szCs w:val="20"/>
              </w:rPr>
              <w:tab/>
            </w:r>
          </w:p>
        </w:tc>
      </w:tr>
    </w:tbl>
    <w:p w14:paraId="0CE2ACA6" w14:textId="77777777" w:rsidR="00491AAE" w:rsidRPr="00CE3CE4" w:rsidRDefault="00491AAE">
      <w:pPr>
        <w:rPr>
          <w:szCs w:val="20"/>
        </w:rPr>
        <w:sectPr w:rsidR="00491AAE" w:rsidRPr="00CE3CE4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722"/>
      </w:tblGrid>
      <w:tr w:rsidR="00234E88" w:rsidRPr="00CE3CE4" w14:paraId="6B911A86" w14:textId="77777777" w:rsidTr="00234E88">
        <w:trPr>
          <w:trHeight w:val="1134"/>
        </w:trPr>
        <w:tc>
          <w:tcPr>
            <w:tcW w:w="9351" w:type="dxa"/>
          </w:tcPr>
          <w:p w14:paraId="6F062429" w14:textId="4787461C" w:rsidR="00234E88" w:rsidRPr="008D09D4" w:rsidRDefault="00234E88" w:rsidP="00234E88">
            <w:pPr>
              <w:rPr>
                <w:sz w:val="24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>National Vocational National Vocational Certificate Level 4, in (Fashion Design) “</w:t>
            </w:r>
            <w:r w:rsidRPr="00234E88">
              <w:t>Ass</w:t>
            </w:r>
            <w:r w:rsidR="00914C92">
              <w:t>ociate</w:t>
            </w:r>
            <w:r w:rsidRPr="00234E88"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59A61A26" w14:textId="6B1406AC" w:rsidR="00234E88" w:rsidRPr="00CE3CE4" w:rsidRDefault="00234E88" w:rsidP="00234E88">
            <w:pPr>
              <w:rPr>
                <w:szCs w:val="20"/>
              </w:rPr>
            </w:pPr>
            <w:r w:rsidRPr="00CE3CE4">
              <w:t>CS Code:</w:t>
            </w:r>
          </w:p>
        </w:tc>
        <w:tc>
          <w:tcPr>
            <w:tcW w:w="1448" w:type="dxa"/>
          </w:tcPr>
          <w:p w14:paraId="39125121" w14:textId="7A50EE17" w:rsidR="00234E88" w:rsidRPr="00CE3CE4" w:rsidRDefault="00234E88" w:rsidP="00234E88">
            <w:pPr>
              <w:rPr>
                <w:szCs w:val="20"/>
              </w:rPr>
            </w:pPr>
            <w:r w:rsidRPr="00CE3CE4">
              <w:t>Level:</w:t>
            </w:r>
            <w:r>
              <w:t>0</w:t>
            </w:r>
            <w:r w:rsidRPr="00CE3CE4">
              <w:t>4</w:t>
            </w:r>
          </w:p>
        </w:tc>
        <w:tc>
          <w:tcPr>
            <w:tcW w:w="1722" w:type="dxa"/>
          </w:tcPr>
          <w:p w14:paraId="11C271B6" w14:textId="0DCAE111" w:rsidR="00234E88" w:rsidRPr="00CE3CE4" w:rsidRDefault="00234E88" w:rsidP="00234E88">
            <w:pPr>
              <w:rPr>
                <w:szCs w:val="20"/>
              </w:rPr>
            </w:pPr>
            <w:r w:rsidRPr="00CE3CE4">
              <w:t>Version:01</w:t>
            </w:r>
          </w:p>
        </w:tc>
      </w:tr>
      <w:tr w:rsidR="00234E88" w:rsidRPr="00CE3CE4" w14:paraId="72DFD62C" w14:textId="77777777" w:rsidTr="00234E88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32093AF5" w14:textId="77777777" w:rsidR="00234E88" w:rsidRPr="00CE3CE4" w:rsidRDefault="00234E88" w:rsidP="00234E88">
            <w:pPr>
              <w:rPr>
                <w:b/>
                <w:sz w:val="18"/>
              </w:rPr>
            </w:pPr>
            <w:r w:rsidRPr="00CE3CE4">
              <w:rPr>
                <w:b/>
              </w:rPr>
              <w:t>Competency Standard Title</w:t>
            </w:r>
            <w:r w:rsidRPr="00CE3CE4">
              <w:rPr>
                <w:b/>
                <w:sz w:val="18"/>
              </w:rPr>
              <w:t>:</w:t>
            </w:r>
          </w:p>
          <w:p w14:paraId="5522F922" w14:textId="2B996C3A" w:rsidR="00234E88" w:rsidRPr="00CE3CE4" w:rsidRDefault="00234E88" w:rsidP="00234E88">
            <w:pPr>
              <w:rPr>
                <w:szCs w:val="20"/>
                <w:lang w:bidi="en-GB"/>
              </w:rPr>
            </w:pPr>
            <w:r w:rsidRPr="00234E88">
              <w:rPr>
                <w:szCs w:val="32"/>
              </w:rPr>
              <w:t>Perform Surface Embellishment Techniques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</w:tcBorders>
          </w:tcPr>
          <w:p w14:paraId="43DEFA1E" w14:textId="77777777" w:rsidR="00234E88" w:rsidRPr="00CE3CE4" w:rsidRDefault="00234E88" w:rsidP="00234E88">
            <w:pPr>
              <w:rPr>
                <w:b/>
              </w:rPr>
            </w:pPr>
            <w:r w:rsidRPr="00CE3CE4">
              <w:rPr>
                <w:b/>
              </w:rPr>
              <w:t>Assessment Date (DD/MM/YY):</w:t>
            </w:r>
          </w:p>
          <w:p w14:paraId="5C2E21AB" w14:textId="77777777" w:rsidR="00234E88" w:rsidRPr="00CE3CE4" w:rsidRDefault="00234E88" w:rsidP="00234E88">
            <w:pPr>
              <w:rPr>
                <w:b/>
              </w:rPr>
            </w:pPr>
          </w:p>
          <w:p w14:paraId="410834D6" w14:textId="70CE95FA" w:rsidR="00234E88" w:rsidRPr="00CE3CE4" w:rsidRDefault="00234E88" w:rsidP="00234E88">
            <w:pPr>
              <w:rPr>
                <w:szCs w:val="20"/>
              </w:rPr>
            </w:pPr>
            <w:r w:rsidRPr="00CE3CE4">
              <w:rPr>
                <w:b/>
              </w:rPr>
              <w:t xml:space="preserve">Assessment Time: </w:t>
            </w:r>
            <w:r w:rsidRPr="00CE3CE4">
              <w:rPr>
                <w:bCs/>
              </w:rPr>
              <w:t>30 min</w:t>
            </w:r>
          </w:p>
        </w:tc>
      </w:tr>
    </w:tbl>
    <w:p w14:paraId="10284D6C" w14:textId="77777777" w:rsidR="00491AAE" w:rsidRPr="00CE3CE4" w:rsidRDefault="001F450A">
      <w:pPr>
        <w:rPr>
          <w:b/>
          <w:szCs w:val="20"/>
        </w:rPr>
      </w:pPr>
      <w:r w:rsidRPr="00CE3CE4">
        <w:rPr>
          <w:b/>
          <w:szCs w:val="20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CE3CE4" w14:paraId="4E8896BF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752EF063" w14:textId="77777777" w:rsidR="00706643" w:rsidRPr="00CE3CE4" w:rsidRDefault="00706643">
            <w:pPr>
              <w:rPr>
                <w:b/>
                <w:szCs w:val="20"/>
              </w:rPr>
            </w:pPr>
            <w:r w:rsidRPr="00CE3CE4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24C90319" w14:textId="77777777" w:rsidR="00706643" w:rsidRPr="00CE3CE4" w:rsidRDefault="00706643">
            <w:pPr>
              <w:rPr>
                <w:b/>
                <w:szCs w:val="20"/>
              </w:rPr>
            </w:pPr>
            <w:r w:rsidRPr="00CE3CE4">
              <w:rPr>
                <w:b/>
                <w:szCs w:val="20"/>
              </w:rPr>
              <w:t>Candidate’s answer</w:t>
            </w:r>
          </w:p>
        </w:tc>
      </w:tr>
      <w:tr w:rsidR="004E62EF" w:rsidRPr="00CE3CE4" w14:paraId="63A3C714" w14:textId="77777777" w:rsidTr="001A795B">
        <w:trPr>
          <w:cantSplit/>
          <w:trHeight w:val="494"/>
        </w:trPr>
        <w:tc>
          <w:tcPr>
            <w:tcW w:w="4649" w:type="dxa"/>
          </w:tcPr>
          <w:p w14:paraId="690BEDDC" w14:textId="77777777" w:rsidR="004E62EF" w:rsidRPr="00CE3CE4" w:rsidRDefault="00A21CBD" w:rsidP="00A21CB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What are some of the ways to secure an embroidery design on ada in the end?</w:t>
            </w:r>
          </w:p>
        </w:tc>
        <w:tc>
          <w:tcPr>
            <w:tcW w:w="9299" w:type="dxa"/>
          </w:tcPr>
          <w:p w14:paraId="09B0EDE9" w14:textId="77777777" w:rsidR="00FA471F" w:rsidRPr="00CE3CE4" w:rsidRDefault="00A21CBD" w:rsidP="00DC27D4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E3CE4">
              <w:rPr>
                <w:rFonts w:ascii="Arial" w:hAnsi="Arial" w:cs="Arial"/>
                <w:bCs/>
                <w:color w:val="auto"/>
                <w:sz w:val="20"/>
                <w:szCs w:val="20"/>
              </w:rPr>
              <w:t>By using local made glue with white flour or by using German Glue at the back of the pattern to secure the threads.</w:t>
            </w:r>
          </w:p>
        </w:tc>
      </w:tr>
      <w:tr w:rsidR="004E62EF" w:rsidRPr="00CE3CE4" w14:paraId="507BC265" w14:textId="77777777" w:rsidTr="001A795B">
        <w:trPr>
          <w:cantSplit/>
          <w:trHeight w:val="800"/>
        </w:trPr>
        <w:tc>
          <w:tcPr>
            <w:tcW w:w="4649" w:type="dxa"/>
          </w:tcPr>
          <w:p w14:paraId="1D193664" w14:textId="77777777" w:rsidR="004E62EF" w:rsidRPr="00CE3CE4" w:rsidRDefault="00A21CBD" w:rsidP="00A21CB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What is the difference between Dabka, Kora and Nakshi?</w:t>
            </w:r>
          </w:p>
        </w:tc>
        <w:tc>
          <w:tcPr>
            <w:tcW w:w="9299" w:type="dxa"/>
          </w:tcPr>
          <w:p w14:paraId="6B4851EC" w14:textId="77777777" w:rsidR="000D6E2F" w:rsidRPr="00CE3CE4" w:rsidRDefault="00A21CBD" w:rsidP="00DC27D4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  <w:szCs w:val="20"/>
              </w:rPr>
            </w:pPr>
            <w:r w:rsidRPr="00CE3CE4">
              <w:rPr>
                <w:rFonts w:eastAsia="Calibri"/>
                <w:szCs w:val="20"/>
              </w:rPr>
              <w:t>Dabka is a light weight coiled wire which is soft, flexible, and light both in weight and colour. A heavier form of dabka known as kora. Nakshi is a flat metal wire coiled in angular way similar to dabka except that it is thicker.</w:t>
            </w:r>
          </w:p>
        </w:tc>
      </w:tr>
      <w:tr w:rsidR="004E62EF" w:rsidRPr="00CE3CE4" w14:paraId="193E6511" w14:textId="77777777" w:rsidTr="001A795B">
        <w:trPr>
          <w:cantSplit/>
          <w:trHeight w:val="539"/>
        </w:trPr>
        <w:tc>
          <w:tcPr>
            <w:tcW w:w="4649" w:type="dxa"/>
          </w:tcPr>
          <w:p w14:paraId="36DD79AE" w14:textId="77777777" w:rsidR="004E62EF" w:rsidRPr="00CE3CE4" w:rsidRDefault="00A21CBD" w:rsidP="00A21CB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What is making lace by hand called?</w:t>
            </w:r>
          </w:p>
        </w:tc>
        <w:tc>
          <w:tcPr>
            <w:tcW w:w="9299" w:type="dxa"/>
          </w:tcPr>
          <w:p w14:paraId="6991CBA5" w14:textId="1F8D502C" w:rsidR="004E62EF" w:rsidRPr="00CE3CE4" w:rsidRDefault="00060D8C" w:rsidP="00A31D53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E3CE4">
              <w:rPr>
                <w:szCs w:val="20"/>
              </w:rPr>
              <w:t>It</w:t>
            </w:r>
            <w:r w:rsidR="0087127A" w:rsidRPr="00CE3CE4">
              <w:rPr>
                <w:szCs w:val="20"/>
              </w:rPr>
              <w:t xml:space="preserve"> is</w:t>
            </w:r>
            <w:r w:rsidR="00A21CBD" w:rsidRPr="00CE3CE4">
              <w:rPr>
                <w:szCs w:val="20"/>
              </w:rPr>
              <w:t xml:space="preserve"> called snowflaking, Depression lace, or chicken scratch, this homely form of embroidery stepped up as a way to make something out of nearly nothing.</w:t>
            </w:r>
          </w:p>
        </w:tc>
      </w:tr>
      <w:tr w:rsidR="004E62EF" w:rsidRPr="00CE3CE4" w14:paraId="44A58AFB" w14:textId="77777777" w:rsidTr="001A795B">
        <w:trPr>
          <w:cantSplit/>
          <w:trHeight w:val="530"/>
        </w:trPr>
        <w:tc>
          <w:tcPr>
            <w:tcW w:w="4649" w:type="dxa"/>
          </w:tcPr>
          <w:p w14:paraId="09B7F4C7" w14:textId="77777777" w:rsidR="00AF4FA3" w:rsidRPr="00CE3CE4" w:rsidRDefault="00A21CBD" w:rsidP="00A21CB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Name different types of cut work.</w:t>
            </w:r>
          </w:p>
        </w:tc>
        <w:tc>
          <w:tcPr>
            <w:tcW w:w="9299" w:type="dxa"/>
          </w:tcPr>
          <w:p w14:paraId="71362139" w14:textId="476E549D" w:rsidR="004E62EF" w:rsidRPr="00CE3CE4" w:rsidRDefault="00A21CBD" w:rsidP="00A21CBD">
            <w:pPr>
              <w:rPr>
                <w:szCs w:val="20"/>
              </w:rPr>
            </w:pPr>
            <w:r w:rsidRPr="00CE3CE4">
              <w:rPr>
                <w:szCs w:val="20"/>
              </w:rPr>
              <w:t xml:space="preserve">Cutwork is </w:t>
            </w:r>
            <w:r w:rsidR="00707BAB" w:rsidRPr="00CE3CE4">
              <w:rPr>
                <w:szCs w:val="20"/>
              </w:rPr>
              <w:t>embroidery</w:t>
            </w:r>
            <w:r w:rsidRPr="00CE3CE4">
              <w:rPr>
                <w:szCs w:val="20"/>
              </w:rPr>
              <w:t xml:space="preserve"> done on a fabric with spaces cut out in between. Renaissance cutwork, Broderie anglaise, Richeheu work and Reticella cutwork are all different forms of this</w:t>
            </w:r>
            <w:r w:rsidR="001A795B">
              <w:rPr>
                <w:szCs w:val="20"/>
              </w:rPr>
              <w:t>.</w:t>
            </w:r>
          </w:p>
        </w:tc>
      </w:tr>
      <w:tr w:rsidR="009864F7" w:rsidRPr="00CE3CE4" w14:paraId="77DAC376" w14:textId="77777777" w:rsidTr="001A795B">
        <w:trPr>
          <w:cantSplit/>
          <w:trHeight w:val="548"/>
        </w:trPr>
        <w:tc>
          <w:tcPr>
            <w:tcW w:w="4649" w:type="dxa"/>
          </w:tcPr>
          <w:p w14:paraId="1DD1A204" w14:textId="77777777" w:rsidR="009864F7" w:rsidRPr="00CE3CE4" w:rsidRDefault="00020258" w:rsidP="00020258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Name some of the essential material required for Adda work.</w:t>
            </w:r>
          </w:p>
        </w:tc>
        <w:tc>
          <w:tcPr>
            <w:tcW w:w="9299" w:type="dxa"/>
          </w:tcPr>
          <w:p w14:paraId="0E413D56" w14:textId="77777777" w:rsidR="009864F7" w:rsidRPr="00CE3CE4" w:rsidRDefault="00020258" w:rsidP="008E70EE">
            <w:pPr>
              <w:rPr>
                <w:szCs w:val="20"/>
              </w:rPr>
            </w:pPr>
            <w:r w:rsidRPr="00CE3CE4">
              <w:rPr>
                <w:szCs w:val="20"/>
              </w:rPr>
              <w:t>Aar, adda, threads, needles, fabrics, tracing/ transferring materials, frames, etc.</w:t>
            </w:r>
          </w:p>
        </w:tc>
      </w:tr>
      <w:tr w:rsidR="009864F7" w:rsidRPr="00CE3CE4" w14:paraId="5CCA6455" w14:textId="77777777" w:rsidTr="001A795B">
        <w:trPr>
          <w:cantSplit/>
          <w:trHeight w:val="872"/>
        </w:trPr>
        <w:tc>
          <w:tcPr>
            <w:tcW w:w="4649" w:type="dxa"/>
          </w:tcPr>
          <w:p w14:paraId="1E89810D" w14:textId="77777777" w:rsidR="009864F7" w:rsidRPr="00CE3CE4" w:rsidRDefault="00020258" w:rsidP="00020258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Explain the process if you have to design a pattern on a fabric.</w:t>
            </w:r>
          </w:p>
        </w:tc>
        <w:tc>
          <w:tcPr>
            <w:tcW w:w="9299" w:type="dxa"/>
          </w:tcPr>
          <w:p w14:paraId="1C289AE1" w14:textId="77777777" w:rsidR="009864F7" w:rsidRPr="00CE3CE4" w:rsidRDefault="00020258" w:rsidP="00F83893">
            <w:pPr>
              <w:rPr>
                <w:szCs w:val="20"/>
              </w:rPr>
            </w:pPr>
            <w:r w:rsidRPr="00CE3CE4">
              <w:rPr>
                <w:szCs w:val="20"/>
              </w:rPr>
              <w:t xml:space="preserve">Draw the pattern on a sheet of paper, prepare tracing sheet by coping the design on it, </w:t>
            </w:r>
            <w:r w:rsidR="00A21CBD" w:rsidRPr="00CE3CE4">
              <w:rPr>
                <w:szCs w:val="20"/>
              </w:rPr>
              <w:t>and punch</w:t>
            </w:r>
            <w:r w:rsidRPr="00CE3CE4">
              <w:rPr>
                <w:szCs w:val="20"/>
              </w:rPr>
              <w:t xml:space="preserve"> holes by the punching machines. Prepare the ada with the fabric, select the position for the pat</w:t>
            </w:r>
            <w:r w:rsidR="0087127A" w:rsidRPr="00CE3CE4">
              <w:rPr>
                <w:szCs w:val="20"/>
              </w:rPr>
              <w:t xml:space="preserve">tern according to measurements and </w:t>
            </w:r>
            <w:r w:rsidRPr="00CE3CE4">
              <w:rPr>
                <w:szCs w:val="20"/>
              </w:rPr>
              <w:t>trace the design over the fabric by using the available material.</w:t>
            </w:r>
          </w:p>
        </w:tc>
      </w:tr>
      <w:tr w:rsidR="000F3623" w:rsidRPr="00CE3CE4" w14:paraId="609AC8EF" w14:textId="77777777" w:rsidTr="00234E88">
        <w:trPr>
          <w:cantSplit/>
          <w:trHeight w:val="989"/>
        </w:trPr>
        <w:tc>
          <w:tcPr>
            <w:tcW w:w="4649" w:type="dxa"/>
          </w:tcPr>
          <w:p w14:paraId="5B77EC5D" w14:textId="77777777" w:rsidR="000F3623" w:rsidRPr="00CE3CE4" w:rsidRDefault="00A21CBD" w:rsidP="00A21CB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Explain different tracing method according to fabric type.</w:t>
            </w:r>
          </w:p>
        </w:tc>
        <w:tc>
          <w:tcPr>
            <w:tcW w:w="9299" w:type="dxa"/>
          </w:tcPr>
          <w:p w14:paraId="22B3A3AC" w14:textId="2F4E0B1C" w:rsidR="000F3623" w:rsidRPr="00CE3CE4" w:rsidRDefault="00A21CBD" w:rsidP="004E68E2">
            <w:pPr>
              <w:rPr>
                <w:szCs w:val="20"/>
              </w:rPr>
            </w:pPr>
            <w:r w:rsidRPr="00CE3CE4">
              <w:rPr>
                <w:szCs w:val="20"/>
              </w:rPr>
              <w:t>Depending upon the fabric type and color different tracing methods are used such as drawing free hand with the help of a pencil over the fabric, tracing the design by carbon paper or using pattern from stiff tracing paper/butter paper. Another method is to draw over the design outline using a tracing wheel and the teeth of the tracing wheel will make a fine dotted line on the fabric.</w:t>
            </w:r>
          </w:p>
        </w:tc>
      </w:tr>
      <w:tr w:rsidR="00595B01" w:rsidRPr="00CE3CE4" w14:paraId="1599214B" w14:textId="77777777" w:rsidTr="001A795B">
        <w:trPr>
          <w:cantSplit/>
          <w:trHeight w:val="620"/>
        </w:trPr>
        <w:tc>
          <w:tcPr>
            <w:tcW w:w="4649" w:type="dxa"/>
          </w:tcPr>
          <w:p w14:paraId="2D1B75A8" w14:textId="77777777" w:rsidR="00595B01" w:rsidRPr="00CE3CE4" w:rsidRDefault="00A21CBD" w:rsidP="00A21CB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CE3CE4">
              <w:rPr>
                <w:szCs w:val="20"/>
              </w:rPr>
              <w:t>Name some of the tools that you can use to embellish tube beads, dabka, sitara.</w:t>
            </w:r>
          </w:p>
        </w:tc>
        <w:tc>
          <w:tcPr>
            <w:tcW w:w="9299" w:type="dxa"/>
          </w:tcPr>
          <w:p w14:paraId="117D790A" w14:textId="77777777" w:rsidR="00595B01" w:rsidRPr="00CE3CE4" w:rsidRDefault="00A21CBD" w:rsidP="00FB0F83">
            <w:pPr>
              <w:shd w:val="clear" w:color="auto" w:fill="FFFFFF"/>
              <w:spacing w:before="0" w:after="120" w:line="330" w:lineRule="atLeast"/>
              <w:textAlignment w:val="top"/>
              <w:rPr>
                <w:color w:val="525252"/>
                <w:szCs w:val="20"/>
              </w:rPr>
            </w:pPr>
            <w:r w:rsidRPr="00CE3CE4">
              <w:rPr>
                <w:szCs w:val="20"/>
              </w:rPr>
              <w:t>Needle, Aar, thread, scissors.</w:t>
            </w:r>
          </w:p>
        </w:tc>
      </w:tr>
    </w:tbl>
    <w:p w14:paraId="37D4C2FB" w14:textId="77777777" w:rsidR="007111E4" w:rsidRPr="00B53D98" w:rsidRDefault="007111E4" w:rsidP="001768FC">
      <w:pPr>
        <w:rPr>
          <w:rFonts w:ascii="Times New Roman" w:hAnsi="Times New Roman" w:cs="Times New Roman"/>
        </w:rPr>
      </w:pPr>
    </w:p>
    <w:sectPr w:rsidR="007111E4" w:rsidRPr="00B53D98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DBA1" w14:textId="77777777" w:rsidR="00431FEC" w:rsidRDefault="00431FEC" w:rsidP="002C2CE3">
      <w:r>
        <w:separator/>
      </w:r>
    </w:p>
  </w:endnote>
  <w:endnote w:type="continuationSeparator" w:id="0">
    <w:p w14:paraId="1F76C4A3" w14:textId="77777777" w:rsidR="00431FEC" w:rsidRDefault="00431FE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FF05C" w14:textId="77777777" w:rsidR="0091220D" w:rsidRDefault="00912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35333" w14:textId="77777777" w:rsidR="0091220D" w:rsidRDefault="00912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5472" w14:textId="77777777" w:rsidR="0091220D" w:rsidRDefault="009122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0DEE4ACE" w14:textId="573FE532" w:rsidR="00DC27D4" w:rsidRDefault="00DC27D4" w:rsidP="00CE3CE4">
        <w:pPr>
          <w:pStyle w:val="Footer"/>
        </w:pPr>
        <w:r>
          <w:t xml:space="preserve">Written Assessment </w:t>
        </w:r>
        <w:r w:rsidR="00CE3CE4">
          <w:t>Guide-</w:t>
        </w:r>
        <w:r w:rsidRPr="00F14B8B">
          <w:rPr>
            <w:color w:val="000000" w:themeColor="text1"/>
          </w:rPr>
          <w:t>Fashion Design</w:t>
        </w:r>
        <w:r>
          <w:tab/>
        </w:r>
        <w:r>
          <w:tab/>
        </w:r>
        <w:r w:rsidRPr="00660D05">
          <w:t xml:space="preserve">Page | </w:t>
        </w:r>
        <w:r w:rsidR="00D97FA5">
          <w:fldChar w:fldCharType="begin"/>
        </w:r>
        <w:r>
          <w:instrText xml:space="preserve"> PAGE   \* MERGEFORMAT </w:instrText>
        </w:r>
        <w:r w:rsidR="00D97FA5">
          <w:fldChar w:fldCharType="separate"/>
        </w:r>
        <w:r w:rsidR="00234E88">
          <w:rPr>
            <w:noProof/>
          </w:rPr>
          <w:t>1</w:t>
        </w:r>
        <w:r w:rsidR="00D97FA5"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1CDA" w14:textId="77777777" w:rsidR="00431FEC" w:rsidRDefault="00431FEC" w:rsidP="002C2CE3">
      <w:r>
        <w:separator/>
      </w:r>
    </w:p>
  </w:footnote>
  <w:footnote w:type="continuationSeparator" w:id="0">
    <w:p w14:paraId="34CFCBEA" w14:textId="77777777" w:rsidR="00431FEC" w:rsidRDefault="00431FEC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DA6C" w14:textId="77777777" w:rsidR="0091220D" w:rsidRDefault="00912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2492C" w14:textId="77777777" w:rsidR="0091220D" w:rsidRDefault="00912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35F0" w14:textId="77777777" w:rsidR="0091220D" w:rsidRDefault="00912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31B"/>
    <w:multiLevelType w:val="multilevel"/>
    <w:tmpl w:val="B27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54549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E3A83"/>
    <w:multiLevelType w:val="hybridMultilevel"/>
    <w:tmpl w:val="6DF24A70"/>
    <w:lvl w:ilvl="0" w:tplc="21F4D2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7F35"/>
    <w:multiLevelType w:val="hybridMultilevel"/>
    <w:tmpl w:val="BD3E7740"/>
    <w:lvl w:ilvl="0" w:tplc="6194F67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9703CD"/>
    <w:multiLevelType w:val="hybridMultilevel"/>
    <w:tmpl w:val="F29CF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9E3F05"/>
    <w:multiLevelType w:val="hybridMultilevel"/>
    <w:tmpl w:val="2D20A0D8"/>
    <w:lvl w:ilvl="0" w:tplc="1D84D910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270601">
    <w:abstractNumId w:val="14"/>
  </w:num>
  <w:num w:numId="2" w16cid:durableId="2034576262">
    <w:abstractNumId w:val="20"/>
  </w:num>
  <w:num w:numId="3" w16cid:durableId="769282087">
    <w:abstractNumId w:val="5"/>
  </w:num>
  <w:num w:numId="4" w16cid:durableId="1455829487">
    <w:abstractNumId w:val="3"/>
  </w:num>
  <w:num w:numId="5" w16cid:durableId="1236281520">
    <w:abstractNumId w:val="22"/>
  </w:num>
  <w:num w:numId="6" w16cid:durableId="1614901049">
    <w:abstractNumId w:val="18"/>
  </w:num>
  <w:num w:numId="7" w16cid:durableId="611785218">
    <w:abstractNumId w:val="19"/>
  </w:num>
  <w:num w:numId="8" w16cid:durableId="276064045">
    <w:abstractNumId w:val="2"/>
  </w:num>
  <w:num w:numId="9" w16cid:durableId="2129934237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69010847">
    <w:abstractNumId w:val="17"/>
  </w:num>
  <w:num w:numId="11" w16cid:durableId="506142925">
    <w:abstractNumId w:val="16"/>
  </w:num>
  <w:num w:numId="12" w16cid:durableId="262616500">
    <w:abstractNumId w:val="7"/>
  </w:num>
  <w:num w:numId="13" w16cid:durableId="1324579170">
    <w:abstractNumId w:val="9"/>
  </w:num>
  <w:num w:numId="14" w16cid:durableId="448210527">
    <w:abstractNumId w:val="15"/>
  </w:num>
  <w:num w:numId="15" w16cid:durableId="1288048122">
    <w:abstractNumId w:val="13"/>
  </w:num>
  <w:num w:numId="16" w16cid:durableId="943271839">
    <w:abstractNumId w:val="6"/>
  </w:num>
  <w:num w:numId="17" w16cid:durableId="318190210">
    <w:abstractNumId w:val="12"/>
  </w:num>
  <w:num w:numId="18" w16cid:durableId="1641880852">
    <w:abstractNumId w:val="11"/>
  </w:num>
  <w:num w:numId="19" w16cid:durableId="774373905">
    <w:abstractNumId w:val="4"/>
  </w:num>
  <w:num w:numId="20" w16cid:durableId="1525754172">
    <w:abstractNumId w:val="21"/>
  </w:num>
  <w:num w:numId="21" w16cid:durableId="1769042085">
    <w:abstractNumId w:val="8"/>
  </w:num>
  <w:num w:numId="22" w16cid:durableId="1919243891">
    <w:abstractNumId w:val="0"/>
  </w:num>
  <w:num w:numId="23" w16cid:durableId="1768500623">
    <w:abstractNumId w:val="1"/>
  </w:num>
  <w:num w:numId="24" w16cid:durableId="5213639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7647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153AB"/>
    <w:rsid w:val="00020258"/>
    <w:rsid w:val="00022F88"/>
    <w:rsid w:val="00031E43"/>
    <w:rsid w:val="00041687"/>
    <w:rsid w:val="00042E7F"/>
    <w:rsid w:val="00045DF4"/>
    <w:rsid w:val="000561CA"/>
    <w:rsid w:val="00057C79"/>
    <w:rsid w:val="00057EBE"/>
    <w:rsid w:val="00060D8C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3623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768FC"/>
    <w:rsid w:val="00183D72"/>
    <w:rsid w:val="00187126"/>
    <w:rsid w:val="00190FC8"/>
    <w:rsid w:val="00192F9A"/>
    <w:rsid w:val="001936DE"/>
    <w:rsid w:val="001A795B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34E88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E6D19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278D2"/>
    <w:rsid w:val="00337053"/>
    <w:rsid w:val="003460C1"/>
    <w:rsid w:val="00351A73"/>
    <w:rsid w:val="00352102"/>
    <w:rsid w:val="003616BE"/>
    <w:rsid w:val="00366640"/>
    <w:rsid w:val="00367201"/>
    <w:rsid w:val="00370D54"/>
    <w:rsid w:val="00376DA1"/>
    <w:rsid w:val="003776B8"/>
    <w:rsid w:val="00384609"/>
    <w:rsid w:val="00391ADD"/>
    <w:rsid w:val="003922CE"/>
    <w:rsid w:val="003924E7"/>
    <w:rsid w:val="00394C97"/>
    <w:rsid w:val="00395F5E"/>
    <w:rsid w:val="003A2740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1FEC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B44E1"/>
    <w:rsid w:val="004C1DA4"/>
    <w:rsid w:val="004C2D18"/>
    <w:rsid w:val="004C5F32"/>
    <w:rsid w:val="004C6BAD"/>
    <w:rsid w:val="004D12F4"/>
    <w:rsid w:val="004D2CE5"/>
    <w:rsid w:val="004E537E"/>
    <w:rsid w:val="004E62EF"/>
    <w:rsid w:val="004E68E2"/>
    <w:rsid w:val="004F02C9"/>
    <w:rsid w:val="004F36BD"/>
    <w:rsid w:val="004F5FE8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95B01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102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72E40"/>
    <w:rsid w:val="00676360"/>
    <w:rsid w:val="00677B2C"/>
    <w:rsid w:val="006853FF"/>
    <w:rsid w:val="0069263A"/>
    <w:rsid w:val="0069337C"/>
    <w:rsid w:val="00693946"/>
    <w:rsid w:val="00693976"/>
    <w:rsid w:val="0069643B"/>
    <w:rsid w:val="006A2DFB"/>
    <w:rsid w:val="006B0933"/>
    <w:rsid w:val="006B176E"/>
    <w:rsid w:val="006B17B5"/>
    <w:rsid w:val="006B2B8F"/>
    <w:rsid w:val="006B3946"/>
    <w:rsid w:val="006B3BE2"/>
    <w:rsid w:val="006D068A"/>
    <w:rsid w:val="006D0BCC"/>
    <w:rsid w:val="006D5B94"/>
    <w:rsid w:val="006D5E5F"/>
    <w:rsid w:val="006E3527"/>
    <w:rsid w:val="006F7B8F"/>
    <w:rsid w:val="00703B90"/>
    <w:rsid w:val="00703FA6"/>
    <w:rsid w:val="007044BC"/>
    <w:rsid w:val="00704A32"/>
    <w:rsid w:val="007058BC"/>
    <w:rsid w:val="00706643"/>
    <w:rsid w:val="00707BAB"/>
    <w:rsid w:val="007111E4"/>
    <w:rsid w:val="00711D26"/>
    <w:rsid w:val="007124B2"/>
    <w:rsid w:val="00722FBE"/>
    <w:rsid w:val="0073483B"/>
    <w:rsid w:val="007361CA"/>
    <w:rsid w:val="00737898"/>
    <w:rsid w:val="00740444"/>
    <w:rsid w:val="0074231D"/>
    <w:rsid w:val="0074278D"/>
    <w:rsid w:val="00743E65"/>
    <w:rsid w:val="007535C5"/>
    <w:rsid w:val="007562CA"/>
    <w:rsid w:val="00757470"/>
    <w:rsid w:val="0076376C"/>
    <w:rsid w:val="00763B1E"/>
    <w:rsid w:val="00763F98"/>
    <w:rsid w:val="0077201B"/>
    <w:rsid w:val="00772118"/>
    <w:rsid w:val="00772262"/>
    <w:rsid w:val="00772A04"/>
    <w:rsid w:val="00773F7E"/>
    <w:rsid w:val="0077477C"/>
    <w:rsid w:val="00774FFB"/>
    <w:rsid w:val="007763DA"/>
    <w:rsid w:val="00780AA5"/>
    <w:rsid w:val="0078481F"/>
    <w:rsid w:val="00784E8F"/>
    <w:rsid w:val="00796DCE"/>
    <w:rsid w:val="007A1878"/>
    <w:rsid w:val="007A3E68"/>
    <w:rsid w:val="007A4EDA"/>
    <w:rsid w:val="007A7EF8"/>
    <w:rsid w:val="007B2390"/>
    <w:rsid w:val="007B2EE4"/>
    <w:rsid w:val="007B701B"/>
    <w:rsid w:val="007C07E4"/>
    <w:rsid w:val="007C1963"/>
    <w:rsid w:val="007C5204"/>
    <w:rsid w:val="007C6098"/>
    <w:rsid w:val="007D2E1C"/>
    <w:rsid w:val="007D5C8C"/>
    <w:rsid w:val="007D6F07"/>
    <w:rsid w:val="007E05C3"/>
    <w:rsid w:val="007E4C14"/>
    <w:rsid w:val="007E559C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127A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0EE"/>
    <w:rsid w:val="008E7F6C"/>
    <w:rsid w:val="008F1462"/>
    <w:rsid w:val="0091070E"/>
    <w:rsid w:val="00911E46"/>
    <w:rsid w:val="0091220D"/>
    <w:rsid w:val="00914C92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67F5"/>
    <w:rsid w:val="00976841"/>
    <w:rsid w:val="0098405C"/>
    <w:rsid w:val="00985937"/>
    <w:rsid w:val="009864F7"/>
    <w:rsid w:val="00994073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1CBD"/>
    <w:rsid w:val="00A25B8B"/>
    <w:rsid w:val="00A31D53"/>
    <w:rsid w:val="00A40F03"/>
    <w:rsid w:val="00A53268"/>
    <w:rsid w:val="00A5623F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AF4FA3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53D98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28FE"/>
    <w:rsid w:val="00B95B90"/>
    <w:rsid w:val="00BA3DEB"/>
    <w:rsid w:val="00BB0121"/>
    <w:rsid w:val="00BB0453"/>
    <w:rsid w:val="00BB0DD5"/>
    <w:rsid w:val="00BB221B"/>
    <w:rsid w:val="00BB2AA4"/>
    <w:rsid w:val="00BB3456"/>
    <w:rsid w:val="00BB39F9"/>
    <w:rsid w:val="00BB6D68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5048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1BB3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53A5"/>
    <w:rsid w:val="00C66836"/>
    <w:rsid w:val="00C671B1"/>
    <w:rsid w:val="00C75E4D"/>
    <w:rsid w:val="00C77ADA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3CE4"/>
    <w:rsid w:val="00CE5505"/>
    <w:rsid w:val="00CE6DA8"/>
    <w:rsid w:val="00CE6EC3"/>
    <w:rsid w:val="00CE77B7"/>
    <w:rsid w:val="00CE7B99"/>
    <w:rsid w:val="00CF2BB7"/>
    <w:rsid w:val="00CF3587"/>
    <w:rsid w:val="00CF41AC"/>
    <w:rsid w:val="00CF5258"/>
    <w:rsid w:val="00CF6398"/>
    <w:rsid w:val="00D0011C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D3A"/>
    <w:rsid w:val="00D95543"/>
    <w:rsid w:val="00D97FA5"/>
    <w:rsid w:val="00DA0E65"/>
    <w:rsid w:val="00DA5BD0"/>
    <w:rsid w:val="00DB017F"/>
    <w:rsid w:val="00DB0616"/>
    <w:rsid w:val="00DB0D4C"/>
    <w:rsid w:val="00DB1977"/>
    <w:rsid w:val="00DB6737"/>
    <w:rsid w:val="00DC05C6"/>
    <w:rsid w:val="00DC27D4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07986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0DA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86A12"/>
    <w:rsid w:val="00E909F8"/>
    <w:rsid w:val="00E938F5"/>
    <w:rsid w:val="00E95E56"/>
    <w:rsid w:val="00EA4DB3"/>
    <w:rsid w:val="00EA5F21"/>
    <w:rsid w:val="00EA6056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E3088"/>
    <w:rsid w:val="00EF0975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7325"/>
    <w:rsid w:val="00F7205E"/>
    <w:rsid w:val="00F83893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0F83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D50C7"/>
  <w15:docId w15:val="{547A9529-8AC0-4E55-86CC-7663FAC9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locked/>
    <w:rsid w:val="00703FA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3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C747E-35F7-4094-86F4-7D389C0C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Administrator</cp:lastModifiedBy>
  <cp:revision>12</cp:revision>
  <cp:lastPrinted>2018-11-08T05:25:00Z</cp:lastPrinted>
  <dcterms:created xsi:type="dcterms:W3CDTF">2020-10-15T09:39:00Z</dcterms:created>
  <dcterms:modified xsi:type="dcterms:W3CDTF">2022-07-26T10:37:00Z</dcterms:modified>
</cp:coreProperties>
</file>